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76201">
      <w:pPr>
        <w:autoSpaceDE w:val="0"/>
        <w:autoSpaceDN w:val="0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 w14:paraId="4DF74700">
      <w:pPr>
        <w:autoSpaceDE w:val="0"/>
        <w:autoSpaceDN w:val="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陶瓷透水砖（板）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》佛山标准（征求意见稿）</w:t>
      </w:r>
    </w:p>
    <w:p w14:paraId="446FC19F">
      <w:pPr>
        <w:autoSpaceDE w:val="0"/>
        <w:autoSpaceDN w:val="0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征求意见反馈表</w:t>
      </w:r>
    </w:p>
    <w:p w14:paraId="34BDF213">
      <w:pPr>
        <w:autoSpaceDE w:val="0"/>
        <w:autoSpaceDN w:val="0"/>
        <w:spacing w:line="360" w:lineRule="auto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                                    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en-US"/>
        </w:rPr>
        <w:t>日  期：</w:t>
      </w:r>
    </w:p>
    <w:tbl>
      <w:tblPr>
        <w:tblStyle w:val="4"/>
        <w:tblW w:w="947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131"/>
        <w:gridCol w:w="1132"/>
        <w:gridCol w:w="1669"/>
        <w:gridCol w:w="1804"/>
        <w:gridCol w:w="2822"/>
      </w:tblGrid>
      <w:tr w14:paraId="5EBA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57DBDBD6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标准名称</w:t>
            </w:r>
          </w:p>
        </w:tc>
        <w:tc>
          <w:tcPr>
            <w:tcW w:w="7427" w:type="dxa"/>
            <w:gridSpan w:val="4"/>
            <w:vAlign w:val="center"/>
          </w:tcPr>
          <w:p w14:paraId="408B17AD"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陶瓷透水砖（板）</w:t>
            </w:r>
            <w:bookmarkStart w:id="0" w:name="_GoBack"/>
            <w:bookmarkEnd w:id="0"/>
          </w:p>
        </w:tc>
      </w:tr>
      <w:tr w14:paraId="3CA89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04994FED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提出单位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vAlign w:val="center"/>
          </w:tcPr>
          <w:p w14:paraId="2B3A9D90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6262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16F40E6E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 w14:paraId="56B09F00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2DE26923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电话</w:t>
            </w:r>
          </w:p>
        </w:tc>
        <w:tc>
          <w:tcPr>
            <w:tcW w:w="2822" w:type="dxa"/>
            <w:vAlign w:val="center"/>
          </w:tcPr>
          <w:p w14:paraId="14D60F42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7E8A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0F4AD6F3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 w14:paraId="40F62E01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color="auto" w:sz="4" w:space="0"/>
            </w:tcBorders>
            <w:vAlign w:val="center"/>
          </w:tcPr>
          <w:p w14:paraId="47259173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传真</w:t>
            </w:r>
          </w:p>
        </w:tc>
        <w:tc>
          <w:tcPr>
            <w:tcW w:w="2822" w:type="dxa"/>
            <w:tcBorders>
              <w:bottom w:val="single" w:color="auto" w:sz="4" w:space="0"/>
            </w:tcBorders>
            <w:vAlign w:val="center"/>
          </w:tcPr>
          <w:p w14:paraId="785CC255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14:paraId="335B0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21" w:type="dxa"/>
            <w:vAlign w:val="center"/>
          </w:tcPr>
          <w:p w14:paraId="7A933E90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2263" w:type="dxa"/>
            <w:gridSpan w:val="2"/>
            <w:vAlign w:val="center"/>
          </w:tcPr>
          <w:p w14:paraId="1DFA968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标准章、条编号</w:t>
            </w:r>
          </w:p>
        </w:tc>
        <w:tc>
          <w:tcPr>
            <w:tcW w:w="6295" w:type="dxa"/>
            <w:gridSpan w:val="3"/>
            <w:vAlign w:val="center"/>
          </w:tcPr>
          <w:p w14:paraId="2A726D78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修改意见及理由</w:t>
            </w:r>
          </w:p>
        </w:tc>
      </w:tr>
      <w:tr w14:paraId="00B3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57457CA2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3E867E0A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1D8D5FBC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58D0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4D3ED2B6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6F6F3939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280B30E3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14138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640DB3DD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39D7473D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40135FF9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62E3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6881CB8D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4F5690CB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132BAB5A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8306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3B2CFADE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1856CCAD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29F6D925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1522D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0F6D010F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0FF25B1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26F4EC71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45027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75207712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68D84880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2C303EF5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7BE4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42C94910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3EF19A72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2CD169AE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53A7E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1D67827C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ACEAFD5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5AE3D9D9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1A01CDDA">
      <w:pPr>
        <w:autoSpaceDE w:val="0"/>
        <w:autoSpaceDN w:val="0"/>
        <w:jc w:val="left"/>
        <w:rPr>
          <w:rFonts w:ascii="Times New Roman" w:hAnsi="Times New Roman" w:eastAsia="宋体" w:cs="宋体"/>
          <w:kern w:val="0"/>
          <w:sz w:val="24"/>
          <w:szCs w:val="24"/>
          <w:lang w:eastAsia="en-US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eastAsia="en-US"/>
        </w:rPr>
        <w:t>注：</w:t>
      </w:r>
    </w:p>
    <w:p w14:paraId="6430CD6E">
      <w:pPr>
        <w:autoSpaceDE w:val="0"/>
        <w:autoSpaceDN w:val="0"/>
        <w:jc w:val="left"/>
        <w:rPr>
          <w:rFonts w:ascii="Times New Roman" w:hAnsi="Times New Roman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</w:rPr>
        <w:t>1、意见及理由栏幅面不够，请另附纸；</w:t>
      </w:r>
    </w:p>
    <w:p w14:paraId="4DEB743D">
      <w:pPr>
        <w:autoSpaceDE w:val="0"/>
        <w:autoSpaceDN w:val="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</w:rPr>
        <w:t>2、如无意见，请在“修改意见及理由”一栏中写“无”。</w:t>
      </w:r>
    </w:p>
    <w:p w14:paraId="0E67D07F"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474" w:bottom="1440" w:left="1531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NzI0YjNlNjM1OWRmMTNmYzVhZDE1Nzk1MzVlOTEifQ=="/>
  </w:docVars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38B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4B0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15F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4F5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3B2C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3AC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4AA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0F66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8A0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7DE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4B3B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2F2F"/>
    <w:rsid w:val="003E35E9"/>
    <w:rsid w:val="003E40DC"/>
    <w:rsid w:val="003E439F"/>
    <w:rsid w:val="003E44C1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0B4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C76F1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47ED7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2A0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9F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4E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7CA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9B8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0FAF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A76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6B3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84C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8CC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B16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A74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5A2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6D65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  <w:rsid w:val="1A0766BE"/>
    <w:rsid w:val="2B2547D0"/>
    <w:rsid w:val="46F46CCB"/>
    <w:rsid w:val="561871EA"/>
    <w:rsid w:val="56BD79CE"/>
    <w:rsid w:val="5A5D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115</Words>
  <Characters>120</Characters>
  <Lines>1</Lines>
  <Paragraphs>1</Paragraphs>
  <TotalTime>0</TotalTime>
  <ScaleCrop>false</ScaleCrop>
  <LinksUpToDate>false</LinksUpToDate>
  <CharactersWithSpaces>160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2022-09-06T09:22:00Z</dcterms:created>
  <dc:creator>yangliuhui</dc:creator>
  <cp:lastModifiedBy>C★A</cp:lastModifiedBy>
  <dcterms:modified xsi:type="dcterms:W3CDTF">2025-07-11T07:58:46Z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02EE4B7C05604CAFA25907856C239F88_12</vt:lpwstr>
  </property>
  <property fmtid="{D5CDD505-2E9C-101B-9397-08002B2CF9AE}" pid="4" name="KSOTemplateDocerSaveRecord">
    <vt:lpwstr>eyJoZGlkIjoiNGViZmNhNTc5ZjAwODgxODY1MzY2ZGE3N2RiNWU1NTgiLCJ1c2VySWQiOiI0NDkxNTA3ODMifQ==</vt:lpwstr>
  </property>
</Properties>
</file>